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" behindDoc="0" locked="0" layoutInCell="1" hidden="0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57150</wp:posOffset>
                </wp:positionV>
                <wp:extent cx="3133725" cy="4572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1337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  <w:t>記入日　　　　　　　　年　　　　　　月　　　　　　日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4.5pt;mso-position-vertical-relative:text;mso-position-horizontal-relative:text;v-text-anchor:middle;position:absolute;height:36pt;mso-wrap-distance-top:0pt;width:246.75pt;mso-wrap-distance-left:16pt;margin-left:238.5pt;z-index:10;" o:spid="_x0000_s1026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  <w:t>記入日　　　　　　　　年　　　　　　月　　　　　　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746"/>
      </w:tblGrid>
      <w:tr>
        <w:trPr>
          <w:trHeight w:val="1800" w:hRule="atLeast"/>
        </w:trPr>
        <w:tc>
          <w:tcPr>
            <w:tcW w:w="974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2"/>
              </w:rPr>
              <w:t>〈　香　　典　〉　　　　　　　　　　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　＊チェック☑を入れてください　</w:t>
            </w:r>
          </w:p>
          <w:p>
            <w:pPr>
              <w:pStyle w:val="0"/>
              <w:spacing w:line="480" w:lineRule="auto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□　いただく</w:t>
            </w:r>
          </w:p>
          <w:p>
            <w:pPr>
              <w:pStyle w:val="0"/>
              <w:spacing w:line="480" w:lineRule="auto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□　辞退する</w:t>
            </w:r>
            <w:bookmarkStart w:id="0" w:name="_GoBack"/>
            <w:bookmarkEnd w:id="0"/>
          </w:p>
        </w:tc>
      </w:tr>
      <w:tr>
        <w:trPr>
          <w:trHeight w:val="2569" w:hRule="atLeast"/>
        </w:trPr>
        <w:tc>
          <w:tcPr>
            <w:tcW w:w="974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2"/>
              </w:rPr>
              <w:t>〈　遺　　影　〉　　　　　　　　　　　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　＊チェック☑を入れてください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□　お任せする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□　用意してある　　　　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>保管場所　　　　　　　　　　　　　　　　　　　　　　　　　　　　　　　　　　　　　　　　　　　　　　　　　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□　次のページに貼ってある</w:t>
            </w:r>
          </w:p>
        </w:tc>
      </w:tr>
      <w:tr>
        <w:trPr>
          <w:trHeight w:val="8600" w:hRule="atLeast"/>
        </w:trPr>
        <w:tc>
          <w:tcPr>
            <w:tcW w:w="974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40"/>
              </w:rPr>
              <w:t>〈　メ　　モ　〉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＊書き足りないことなどを自由にお書きください。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2" behindDoc="1" locked="0" layoutInCell="1" hidden="0" allowOverlap="1">
                  <wp:simplePos x="0" y="0"/>
                  <wp:positionH relativeFrom="column">
                    <wp:posOffset>4966970</wp:posOffset>
                  </wp:positionH>
                  <wp:positionV relativeFrom="paragraph">
                    <wp:posOffset>3977640</wp:posOffset>
                  </wp:positionV>
                  <wp:extent cx="990600" cy="990600"/>
                  <wp:effectExtent l="0" t="0" r="0" b="0"/>
                  <wp:wrapNone/>
                  <wp:docPr id="1027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　　　　　　　　　　　　　　　　（例：葬儀の花・音楽などお好みで）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539" w:right="1083" w:bottom="992" w:left="1083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125</Characters>
  <Application>JUST Note</Application>
  <Lines>14</Lines>
  <Paragraphs>11</Paragraphs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吉川　康子</dc:creator>
  <cp:lastModifiedBy>吉川　康子</cp:lastModifiedBy>
  <dcterms:created xsi:type="dcterms:W3CDTF">2023-04-20T05:44:00Z</dcterms:created>
  <dcterms:modified xsi:type="dcterms:W3CDTF">2023-04-20T05:44:00Z</dcterms:modified>
  <cp:revision>0</cp:revision>
</cp:coreProperties>
</file>